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B8FF" w14:textId="77777777" w:rsidR="00EF6860" w:rsidRDefault="00EF6860" w:rsidP="00EF6860">
      <w:pPr>
        <w:jc w:val="right"/>
        <w:rPr>
          <w:rFonts w:ascii="Arial" w:hAnsi="Arial" w:cs="Arial"/>
        </w:rPr>
      </w:pPr>
    </w:p>
    <w:p w14:paraId="6132EA92" w14:textId="77777777" w:rsidR="00EF6860" w:rsidRPr="00724DC9" w:rsidRDefault="00EF6860" w:rsidP="00EF6860">
      <w:pPr>
        <w:rPr>
          <w:rFonts w:ascii="Arial" w:hAnsi="Arial" w:cs="Arial"/>
          <w:i/>
        </w:rPr>
      </w:pPr>
      <w:r w:rsidRPr="00724DC9">
        <w:rPr>
          <w:rFonts w:ascii="Arial" w:hAnsi="Arial" w:cs="Arial"/>
          <w:i/>
        </w:rPr>
        <w:t xml:space="preserve">     </w:t>
      </w:r>
      <w:r w:rsidR="0043213D">
        <w:rPr>
          <w:rFonts w:ascii="Arial" w:hAnsi="Arial" w:cs="Arial"/>
          <w:i/>
        </w:rPr>
        <w:t xml:space="preserve">                                                                                                     </w:t>
      </w:r>
      <w:r w:rsidRPr="00724DC9">
        <w:rPr>
          <w:rFonts w:ascii="Arial" w:hAnsi="Arial" w:cs="Arial"/>
          <w:i/>
        </w:rPr>
        <w:t>Ryn dnia ………………………..</w:t>
      </w:r>
    </w:p>
    <w:p w14:paraId="795DDE5E" w14:textId="77777777" w:rsidR="0043213D" w:rsidRPr="001715BA" w:rsidRDefault="00724DC9" w:rsidP="0043213D">
      <w:pPr>
        <w:rPr>
          <w:rFonts w:ascii="Arial" w:hAnsi="Arial" w:cs="Arial"/>
          <w:sz w:val="16"/>
        </w:rPr>
      </w:pPr>
      <w:r w:rsidRPr="00724DC9">
        <w:rPr>
          <w:rFonts w:ascii="Arial" w:hAnsi="Arial" w:cs="Arial"/>
          <w:i/>
          <w:sz w:val="16"/>
          <w:szCs w:val="16"/>
        </w:rPr>
        <w:t xml:space="preserve">       </w:t>
      </w:r>
    </w:p>
    <w:p w14:paraId="2128BB9B" w14:textId="77777777" w:rsidR="00EF6860" w:rsidRPr="001715BA" w:rsidRDefault="00EF6860" w:rsidP="00EF6860">
      <w:pPr>
        <w:rPr>
          <w:rFonts w:ascii="Arial" w:hAnsi="Arial" w:cs="Arial"/>
          <w:sz w:val="16"/>
        </w:rPr>
      </w:pPr>
    </w:p>
    <w:p w14:paraId="32B1DBBD" w14:textId="77777777" w:rsidR="00EF6860" w:rsidRPr="001715BA" w:rsidRDefault="00EF6860" w:rsidP="00EF6860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>Oznaczenie p</w:t>
      </w:r>
      <w:r>
        <w:rPr>
          <w:rFonts w:ascii="Arial" w:hAnsi="Arial" w:cs="Arial"/>
          <w:sz w:val="16"/>
          <w:szCs w:val="16"/>
        </w:rPr>
        <w:t>rzedsiębiorcy, a gdy przedsiębiorca  jest osobą fizyczną</w:t>
      </w:r>
      <w:r w:rsidRPr="001715BA">
        <w:rPr>
          <w:rFonts w:ascii="Arial" w:hAnsi="Arial" w:cs="Arial"/>
          <w:sz w:val="16"/>
          <w:szCs w:val="16"/>
        </w:rPr>
        <w:t xml:space="preserve"> –imię i nazwisko przedsiębiorcy</w:t>
      </w:r>
    </w:p>
    <w:p w14:paraId="6C479E80" w14:textId="77777777" w:rsidR="00EF6860" w:rsidRPr="00130113" w:rsidRDefault="00EF6860" w:rsidP="00EF6860">
      <w:pPr>
        <w:rPr>
          <w:rFonts w:ascii="Arial" w:hAnsi="Arial" w:cs="Arial"/>
          <w:sz w:val="16"/>
        </w:rPr>
      </w:pPr>
    </w:p>
    <w:p w14:paraId="12988139" w14:textId="77777777" w:rsidR="00EF6860" w:rsidRPr="001715BA" w:rsidRDefault="00EF6860" w:rsidP="00EF6860">
      <w:pPr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</w:t>
      </w:r>
    </w:p>
    <w:p w14:paraId="7FA230C2" w14:textId="77777777" w:rsidR="00EF6860" w:rsidRPr="001715BA" w:rsidRDefault="00EF6860" w:rsidP="00EF6860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 xml:space="preserve">W przypadku spółki cywilnej imiona i nazwiska wszystkich wspólników </w:t>
      </w:r>
    </w:p>
    <w:p w14:paraId="0C358681" w14:textId="77777777" w:rsidR="00EF6860" w:rsidRPr="00130113" w:rsidRDefault="00EF6860" w:rsidP="00EF6860">
      <w:pPr>
        <w:rPr>
          <w:rFonts w:ascii="Arial" w:hAnsi="Arial" w:cs="Arial"/>
          <w:sz w:val="16"/>
        </w:rPr>
      </w:pPr>
    </w:p>
    <w:p w14:paraId="7C75B86F" w14:textId="77777777" w:rsidR="00EF6860" w:rsidRDefault="00EF6860" w:rsidP="00EF6860">
      <w:pPr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</w:t>
      </w:r>
    </w:p>
    <w:p w14:paraId="4B3175A8" w14:textId="77777777" w:rsidR="00EF6860" w:rsidRPr="001715BA" w:rsidRDefault="00EF6860" w:rsidP="00EF6860">
      <w:pPr>
        <w:rPr>
          <w:rFonts w:ascii="Arial" w:hAnsi="Arial" w:cs="Arial"/>
          <w:sz w:val="16"/>
        </w:rPr>
      </w:pPr>
    </w:p>
    <w:p w14:paraId="437B8745" w14:textId="77777777" w:rsidR="00EF6860" w:rsidRPr="001715BA" w:rsidRDefault="00EF6860" w:rsidP="00EF6860">
      <w:pPr>
        <w:rPr>
          <w:rFonts w:ascii="Arial" w:hAnsi="Arial" w:cs="Arial"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</w:t>
      </w:r>
    </w:p>
    <w:p w14:paraId="750148B7" w14:textId="77777777" w:rsidR="00EF6860" w:rsidRDefault="00EF6860" w:rsidP="00EF6860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 xml:space="preserve">Adres </w:t>
      </w:r>
      <w:r>
        <w:rPr>
          <w:rFonts w:ascii="Arial" w:hAnsi="Arial" w:cs="Arial"/>
          <w:sz w:val="16"/>
          <w:szCs w:val="16"/>
        </w:rPr>
        <w:t>siedziby przedsiębiorcy</w:t>
      </w:r>
    </w:p>
    <w:p w14:paraId="4D4F8ED6" w14:textId="77777777" w:rsidR="00740E12" w:rsidRPr="001715BA" w:rsidRDefault="00740E12" w:rsidP="00EF6860">
      <w:pPr>
        <w:rPr>
          <w:rFonts w:ascii="Arial" w:hAnsi="Arial" w:cs="Arial"/>
          <w:sz w:val="16"/>
          <w:szCs w:val="16"/>
        </w:rPr>
      </w:pPr>
    </w:p>
    <w:p w14:paraId="0027996A" w14:textId="77777777" w:rsidR="00EF6860" w:rsidRPr="001715BA" w:rsidRDefault="00EF6860" w:rsidP="00EF6860">
      <w:pPr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</w:t>
      </w:r>
    </w:p>
    <w:p w14:paraId="0A3519AE" w14:textId="77777777" w:rsidR="00EF6860" w:rsidRPr="001715BA" w:rsidRDefault="00EF6860" w:rsidP="00EF6860">
      <w:pPr>
        <w:rPr>
          <w:rFonts w:ascii="Arial" w:hAnsi="Arial" w:cs="Arial"/>
          <w:sz w:val="18"/>
        </w:rPr>
      </w:pPr>
    </w:p>
    <w:p w14:paraId="3226D518" w14:textId="77777777" w:rsidR="00EF6860" w:rsidRPr="00F578AD" w:rsidRDefault="00EF6860" w:rsidP="00EF6860">
      <w:pPr>
        <w:pStyle w:val="Nagwek5"/>
        <w:ind w:firstLine="708"/>
        <w:rPr>
          <w:rFonts w:ascii="Arial" w:hAnsi="Arial" w:cs="Arial"/>
          <w:bCs w:val="0"/>
          <w:i w:val="0"/>
        </w:rPr>
      </w:pPr>
      <w:r w:rsidRPr="00F578AD">
        <w:rPr>
          <w:rFonts w:ascii="Arial" w:hAnsi="Arial" w:cs="Arial"/>
          <w:bCs w:val="0"/>
          <w:i w:val="0"/>
        </w:rPr>
        <w:t xml:space="preserve">                                                       Burmistrz Miasta i Gminy</w:t>
      </w:r>
    </w:p>
    <w:p w14:paraId="16C9DA5F" w14:textId="77777777" w:rsidR="00EF6860" w:rsidRPr="001715BA" w:rsidRDefault="00EF6860" w:rsidP="00740E12">
      <w:pPr>
        <w:pStyle w:val="Nagwek5"/>
        <w:ind w:firstLine="708"/>
        <w:rPr>
          <w:rFonts w:ascii="Arial" w:hAnsi="Arial" w:cs="Arial"/>
        </w:rPr>
      </w:pPr>
      <w:r w:rsidRPr="00F578AD">
        <w:rPr>
          <w:rFonts w:ascii="Arial" w:hAnsi="Arial" w:cs="Arial"/>
          <w:bCs w:val="0"/>
          <w:i w:val="0"/>
          <w:sz w:val="22"/>
        </w:rPr>
        <w:t xml:space="preserve">                                                                                 w Rynie</w:t>
      </w:r>
    </w:p>
    <w:p w14:paraId="58CB1EE0" w14:textId="77777777" w:rsidR="00EF6860" w:rsidRPr="001715BA" w:rsidRDefault="00EF6860" w:rsidP="00CA1168">
      <w:pPr>
        <w:pStyle w:val="Nagwek4"/>
        <w:spacing w:line="360" w:lineRule="auto"/>
        <w:jc w:val="center"/>
        <w:rPr>
          <w:rFonts w:ascii="Arial" w:hAnsi="Arial" w:cs="Arial"/>
          <w:szCs w:val="24"/>
        </w:rPr>
      </w:pPr>
      <w:r w:rsidRPr="001715BA">
        <w:rPr>
          <w:rFonts w:ascii="Arial" w:hAnsi="Arial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21"/>
      </w:tblGrid>
      <w:tr w:rsidR="00EF6860" w:rsidRPr="001715BA" w14:paraId="25719945" w14:textId="77777777" w:rsidTr="00740C3C"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14:paraId="036C6DF4" w14:textId="77777777" w:rsidR="00EF6860" w:rsidRPr="001715BA" w:rsidRDefault="00EF6860" w:rsidP="00CA1168">
            <w:pPr>
              <w:ind w:left="2" w:hanging="2"/>
              <w:jc w:val="center"/>
              <w:rPr>
                <w:rFonts w:ascii="Arial" w:hAnsi="Arial" w:cs="Arial"/>
                <w:b/>
                <w:bCs/>
              </w:rPr>
            </w:pPr>
            <w:r w:rsidRPr="001715BA">
              <w:rPr>
                <w:rFonts w:ascii="Arial" w:hAnsi="Arial" w:cs="Arial"/>
                <w:b/>
                <w:bCs/>
              </w:rPr>
              <w:t>o wartości sprzedaży napojów alkoholowych za rok</w:t>
            </w:r>
          </w:p>
        </w:tc>
        <w:tc>
          <w:tcPr>
            <w:tcW w:w="284" w:type="dxa"/>
          </w:tcPr>
          <w:p w14:paraId="71C2DB17" w14:textId="6124619F" w:rsidR="00EF6860" w:rsidRPr="001715BA" w:rsidRDefault="00097418" w:rsidP="000916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4" w:type="dxa"/>
          </w:tcPr>
          <w:p w14:paraId="5B5BFD10" w14:textId="4BC2075F" w:rsidR="00EF6860" w:rsidRPr="001715BA" w:rsidRDefault="00097418" w:rsidP="00740C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4" w:type="dxa"/>
          </w:tcPr>
          <w:p w14:paraId="73082474" w14:textId="6DA1B5F4" w:rsidR="00EF6860" w:rsidRPr="001715BA" w:rsidRDefault="00097418" w:rsidP="00432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4" w:type="dxa"/>
          </w:tcPr>
          <w:p w14:paraId="1A6B6796" w14:textId="7C37BE0B" w:rsidR="00EF6860" w:rsidRPr="001715BA" w:rsidRDefault="00316802" w:rsidP="00CE43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1211B340" w14:textId="77777777" w:rsidR="00EF6860" w:rsidRPr="001715BA" w:rsidRDefault="00EF6860" w:rsidP="00EF6860">
      <w:pPr>
        <w:jc w:val="center"/>
        <w:rPr>
          <w:rFonts w:ascii="Arial" w:hAnsi="Arial" w:cs="Arial"/>
          <w:b/>
          <w:bCs/>
        </w:rPr>
      </w:pPr>
    </w:p>
    <w:p w14:paraId="4C166728" w14:textId="77777777" w:rsidR="00091692" w:rsidRDefault="00EF6860" w:rsidP="00CA1168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 w:rsidRPr="001715BA">
        <w:rPr>
          <w:rFonts w:ascii="Arial" w:hAnsi="Arial" w:cs="Arial"/>
          <w:b/>
          <w:bCs/>
        </w:rPr>
        <w:t>w punkcie sprzedaży (sklep, lokal gastrono</w:t>
      </w:r>
      <w:r w:rsidR="00B97406">
        <w:rPr>
          <w:rFonts w:ascii="Arial" w:hAnsi="Arial" w:cs="Arial"/>
          <w:b/>
          <w:bCs/>
        </w:rPr>
        <w:t>miczny)</w:t>
      </w:r>
    </w:p>
    <w:p w14:paraId="12803942" w14:textId="77777777" w:rsidR="00CA1168" w:rsidRDefault="0043213D" w:rsidP="00091692">
      <w:pPr>
        <w:tabs>
          <w:tab w:val="left" w:pos="9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</w:t>
      </w:r>
    </w:p>
    <w:p w14:paraId="5C2156A4" w14:textId="77777777" w:rsidR="00EF6860" w:rsidRPr="00091692" w:rsidRDefault="00EF6860" w:rsidP="00CA1168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</w:t>
      </w:r>
    </w:p>
    <w:p w14:paraId="0605BE3A" w14:textId="77777777" w:rsidR="00EF6860" w:rsidRPr="001715BA" w:rsidRDefault="00EF6860" w:rsidP="00EF6860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Nazwa punktu sprzedaży, adres</w:t>
      </w:r>
    </w:p>
    <w:p w14:paraId="255F7916" w14:textId="77777777" w:rsidR="00EF6860" w:rsidRPr="001715BA" w:rsidRDefault="00EF6860" w:rsidP="00EF6860">
      <w:pPr>
        <w:spacing w:line="360" w:lineRule="auto"/>
        <w:jc w:val="both"/>
        <w:rPr>
          <w:rFonts w:ascii="Arial" w:hAnsi="Arial" w:cs="Arial"/>
          <w:sz w:val="18"/>
        </w:rPr>
      </w:pPr>
    </w:p>
    <w:p w14:paraId="5AB4F571" w14:textId="61A28B8A" w:rsidR="00EF6860" w:rsidRPr="001715BA" w:rsidRDefault="00EF6860" w:rsidP="00EF6860">
      <w:pPr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Na podstawie art. 11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 4 ustawy z dnia 26 października 1982 r. o wychowaniu w trzeźwości i przeciwdziałaniu alkoholizmowi (</w:t>
      </w:r>
      <w:r>
        <w:rPr>
          <w:rFonts w:ascii="Arial" w:hAnsi="Arial" w:cs="Arial"/>
        </w:rPr>
        <w:t>Dz. U. z 20</w:t>
      </w:r>
      <w:r w:rsidR="00CE4369">
        <w:rPr>
          <w:rFonts w:ascii="Arial" w:hAnsi="Arial" w:cs="Arial"/>
        </w:rPr>
        <w:t>2</w:t>
      </w:r>
      <w:r w:rsidR="001C444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9630AC">
        <w:rPr>
          <w:rFonts w:ascii="Arial" w:hAnsi="Arial" w:cs="Arial"/>
        </w:rPr>
        <w:t>1</w:t>
      </w:r>
      <w:r w:rsidR="001C444E">
        <w:rPr>
          <w:rFonts w:ascii="Arial" w:hAnsi="Arial" w:cs="Arial"/>
        </w:rPr>
        <w:t>65</w:t>
      </w:r>
      <w:r w:rsidRPr="001715BA">
        <w:rPr>
          <w:rFonts w:ascii="Arial" w:hAnsi="Arial" w:cs="Arial"/>
        </w:rPr>
        <w:t xml:space="preserve">) oświadczam(y), że w prowadzonym punkcie sprzedaży: </w:t>
      </w:r>
    </w:p>
    <w:p w14:paraId="6B38CF95" w14:textId="77777777" w:rsidR="00EF6860" w:rsidRPr="001715BA" w:rsidRDefault="00EF6860" w:rsidP="00EF6860">
      <w:pPr>
        <w:jc w:val="both"/>
        <w:rPr>
          <w:rFonts w:ascii="Arial" w:hAnsi="Arial" w:cs="Arial"/>
        </w:rPr>
      </w:pPr>
    </w:p>
    <w:p w14:paraId="7D8077AB" w14:textId="77777777" w:rsidR="00EF6860" w:rsidRPr="001715BA" w:rsidRDefault="00EF6860" w:rsidP="00EF6860">
      <w:pPr>
        <w:spacing w:line="360" w:lineRule="auto"/>
        <w:jc w:val="center"/>
        <w:rPr>
          <w:rFonts w:ascii="Arial" w:hAnsi="Arial" w:cs="Arial"/>
          <w:b/>
        </w:rPr>
      </w:pPr>
      <w:r w:rsidRPr="001715BA">
        <w:rPr>
          <w:rFonts w:ascii="Arial" w:hAnsi="Arial" w:cs="Arial"/>
          <w:b/>
        </w:rPr>
        <w:t>wartość sprzedaży napojów alkoholowych</w:t>
      </w:r>
      <w:r w:rsidRPr="001715BA">
        <w:rPr>
          <w:rFonts w:ascii="Arial" w:hAnsi="Arial" w:cs="Arial"/>
          <w:b/>
          <w:vertAlign w:val="superscript"/>
        </w:rPr>
        <w:t xml:space="preserve"> </w:t>
      </w:r>
      <w:r w:rsidRPr="001715BA">
        <w:rPr>
          <w:rFonts w:ascii="Arial" w:hAnsi="Arial" w:cs="Arial"/>
          <w:b/>
        </w:rPr>
        <w:t>wynosiła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0"/>
        <w:gridCol w:w="2534"/>
        <w:gridCol w:w="4252"/>
      </w:tblGrid>
      <w:tr w:rsidR="00EF6860" w:rsidRPr="001715BA" w14:paraId="76930A30" w14:textId="77777777" w:rsidTr="00740C3C">
        <w:tc>
          <w:tcPr>
            <w:tcW w:w="618" w:type="dxa"/>
          </w:tcPr>
          <w:p w14:paraId="447BD4BB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10" w:type="dxa"/>
          </w:tcPr>
          <w:p w14:paraId="5D9CDC47" w14:textId="77777777" w:rsidR="00EF6860" w:rsidRPr="001715BA" w:rsidRDefault="00EF6860" w:rsidP="00740C3C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 sprzedawanych</w:t>
            </w:r>
            <w:r w:rsidRPr="001715BA">
              <w:rPr>
                <w:rFonts w:ascii="Arial" w:hAnsi="Arial" w:cs="Arial"/>
                <w:b/>
              </w:rPr>
              <w:br/>
              <w:t xml:space="preserve"> napojów alkoholowych</w:t>
            </w:r>
          </w:p>
        </w:tc>
        <w:tc>
          <w:tcPr>
            <w:tcW w:w="2534" w:type="dxa"/>
          </w:tcPr>
          <w:p w14:paraId="65BB8188" w14:textId="77777777" w:rsidR="00EF6860" w:rsidRPr="001715BA" w:rsidRDefault="00EF6860" w:rsidP="00740C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Pr="001715BA">
              <w:rPr>
                <w:rFonts w:ascii="Arial" w:hAnsi="Arial" w:cs="Arial"/>
                <w:b/>
              </w:rPr>
              <w:t>sprzedanych napojów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715BA">
              <w:rPr>
                <w:rFonts w:ascii="Arial" w:hAnsi="Arial" w:cs="Arial"/>
                <w:b/>
              </w:rPr>
              <w:t>alkohol</w:t>
            </w:r>
            <w:r>
              <w:rPr>
                <w:rFonts w:ascii="Arial" w:hAnsi="Arial" w:cs="Arial"/>
                <w:b/>
              </w:rPr>
              <w:t>o</w:t>
            </w:r>
            <w:r w:rsidRPr="001715BA">
              <w:rPr>
                <w:rFonts w:ascii="Arial" w:hAnsi="Arial" w:cs="Arial"/>
                <w:b/>
              </w:rPr>
              <w:t>wych</w:t>
            </w:r>
          </w:p>
        </w:tc>
        <w:tc>
          <w:tcPr>
            <w:tcW w:w="4252" w:type="dxa"/>
          </w:tcPr>
          <w:p w14:paraId="65653444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- s</w:t>
            </w:r>
            <w:r w:rsidRPr="001715BA">
              <w:rPr>
                <w:rFonts w:ascii="Arial" w:hAnsi="Arial" w:cs="Arial"/>
                <w:b/>
              </w:rPr>
              <w:t>łownie złotych</w:t>
            </w:r>
          </w:p>
        </w:tc>
      </w:tr>
      <w:tr w:rsidR="00EF6860" w:rsidRPr="001715BA" w14:paraId="7208D243" w14:textId="77777777" w:rsidTr="00740C3C">
        <w:tc>
          <w:tcPr>
            <w:tcW w:w="618" w:type="dxa"/>
          </w:tcPr>
          <w:p w14:paraId="01FACC73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</w:t>
            </w:r>
            <w:r w:rsidRPr="001715BA">
              <w:rPr>
                <w:rFonts w:ascii="Arial" w:hAnsi="Arial" w:cs="Arial"/>
              </w:rPr>
              <w:t>.</w:t>
            </w:r>
          </w:p>
        </w:tc>
        <w:tc>
          <w:tcPr>
            <w:tcW w:w="2910" w:type="dxa"/>
          </w:tcPr>
          <w:p w14:paraId="0D8218BE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napoje o zawartości </w:t>
            </w:r>
          </w:p>
          <w:p w14:paraId="52FBF702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do 4,5%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715BA">
              <w:rPr>
                <w:rFonts w:ascii="Arial" w:hAnsi="Arial" w:cs="Arial"/>
                <w:b/>
              </w:rPr>
              <w:t>alkoholu oraz piwa</w:t>
            </w:r>
            <w:r w:rsidRPr="001715BA">
              <w:rPr>
                <w:rFonts w:ascii="Arial" w:hAnsi="Arial" w:cs="Arial"/>
              </w:rPr>
              <w:t xml:space="preserve"> </w:t>
            </w:r>
          </w:p>
          <w:p w14:paraId="273FEB3C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Nr zezwolenia: ………………</w:t>
            </w:r>
          </w:p>
          <w:p w14:paraId="5A3018AA" w14:textId="77777777" w:rsidR="00EF6860" w:rsidRPr="001715BA" w:rsidRDefault="00EF6860" w:rsidP="0043213D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………</w:t>
            </w:r>
            <w:r w:rsidR="0043213D" w:rsidRPr="001715BA">
              <w:rPr>
                <w:rFonts w:ascii="Arial" w:hAnsi="Arial" w:cs="Arial"/>
              </w:rPr>
              <w:t xml:space="preserve"> </w:t>
            </w:r>
            <w:r w:rsidRPr="001715BA">
              <w:rPr>
                <w:rFonts w:ascii="Arial" w:hAnsi="Arial" w:cs="Arial"/>
              </w:rPr>
              <w:t>……………………...…</w:t>
            </w:r>
          </w:p>
        </w:tc>
        <w:tc>
          <w:tcPr>
            <w:tcW w:w="2534" w:type="dxa"/>
          </w:tcPr>
          <w:p w14:paraId="022F109F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629D5596" w14:textId="77777777" w:rsidR="00740E12" w:rsidRDefault="00740E12" w:rsidP="00740C3C">
            <w:pPr>
              <w:jc w:val="both"/>
              <w:rPr>
                <w:rFonts w:ascii="Arial" w:hAnsi="Arial" w:cs="Arial"/>
              </w:rPr>
            </w:pPr>
          </w:p>
          <w:p w14:paraId="48E953AE" w14:textId="77777777" w:rsidR="00EF6860" w:rsidRDefault="0043213D" w:rsidP="00740C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3A3C122D" w14:textId="77777777" w:rsidR="00740E12" w:rsidRPr="001715BA" w:rsidRDefault="00740E12" w:rsidP="00740C3C">
            <w:pPr>
              <w:jc w:val="both"/>
              <w:rPr>
                <w:rFonts w:ascii="Arial" w:hAnsi="Arial" w:cs="Arial"/>
              </w:rPr>
            </w:pPr>
          </w:p>
          <w:p w14:paraId="2D922BA1" w14:textId="77777777" w:rsidR="00EF6860" w:rsidRPr="001715BA" w:rsidRDefault="00B97406" w:rsidP="00740C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  <w:p w14:paraId="5BA08CD0" w14:textId="77777777" w:rsidR="00EF6860" w:rsidRPr="001715BA" w:rsidRDefault="00EF6860" w:rsidP="00740C3C">
            <w:pPr>
              <w:jc w:val="right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4252" w:type="dxa"/>
          </w:tcPr>
          <w:p w14:paraId="3946F2C9" w14:textId="77777777" w:rsidR="0043213D" w:rsidRDefault="0043213D" w:rsidP="0043213D">
            <w:pPr>
              <w:jc w:val="both"/>
              <w:rPr>
                <w:rFonts w:ascii="Arial" w:hAnsi="Arial" w:cs="Arial"/>
              </w:rPr>
            </w:pPr>
          </w:p>
          <w:p w14:paraId="71DCE015" w14:textId="77777777" w:rsidR="00C01E3E" w:rsidRDefault="00C01E3E" w:rsidP="004321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  <w:r w:rsidR="00EF6860" w:rsidRPr="001715BA">
              <w:rPr>
                <w:rFonts w:ascii="Arial" w:hAnsi="Arial" w:cs="Arial"/>
              </w:rPr>
              <w:t>…</w:t>
            </w:r>
          </w:p>
          <w:p w14:paraId="418D8861" w14:textId="77777777" w:rsidR="00C01E3E" w:rsidRDefault="00C01E3E" w:rsidP="0043213D">
            <w:pPr>
              <w:jc w:val="both"/>
              <w:rPr>
                <w:rFonts w:ascii="Arial" w:hAnsi="Arial" w:cs="Arial"/>
              </w:rPr>
            </w:pPr>
          </w:p>
          <w:p w14:paraId="6DB5C9BA" w14:textId="77777777" w:rsidR="00EF6860" w:rsidRPr="001715BA" w:rsidRDefault="00EF6860" w:rsidP="0043213D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EF6860" w:rsidRPr="001715BA" w14:paraId="2E10A466" w14:textId="77777777" w:rsidTr="00740C3C">
        <w:tc>
          <w:tcPr>
            <w:tcW w:w="618" w:type="dxa"/>
          </w:tcPr>
          <w:p w14:paraId="5777518B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10" w:type="dxa"/>
          </w:tcPr>
          <w:p w14:paraId="17802F6B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napoje o zawartości</w:t>
            </w:r>
          </w:p>
          <w:p w14:paraId="2BA7E142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4,5% do 18%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2795C18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alkoholu (z wyjątkiem piwa)</w:t>
            </w:r>
            <w:r w:rsidRPr="001715BA">
              <w:rPr>
                <w:rFonts w:ascii="Arial" w:hAnsi="Arial" w:cs="Arial"/>
              </w:rPr>
              <w:t xml:space="preserve"> </w:t>
            </w:r>
          </w:p>
          <w:p w14:paraId="64CEEA9F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Nr zezwolenia: ………………..</w:t>
            </w:r>
          </w:p>
          <w:p w14:paraId="710BB0CC" w14:textId="77777777" w:rsidR="00EF6860" w:rsidRPr="001715BA" w:rsidRDefault="00EF6860" w:rsidP="00C01E3E">
            <w:pPr>
              <w:jc w:val="both"/>
              <w:rPr>
                <w:rFonts w:ascii="Arial" w:hAnsi="Arial" w:cs="Arial"/>
              </w:rPr>
            </w:pPr>
            <w:r w:rsidRPr="006655A6">
              <w:rPr>
                <w:rFonts w:ascii="Arial" w:hAnsi="Arial" w:cs="Arial"/>
              </w:rPr>
              <w:t>….</w:t>
            </w:r>
            <w:r w:rsidRPr="001715BA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2534" w:type="dxa"/>
          </w:tcPr>
          <w:p w14:paraId="688A768C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22F2BD31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5550BC98" w14:textId="77777777" w:rsidR="00EF6860" w:rsidRPr="001715BA" w:rsidRDefault="00B97406" w:rsidP="00740C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155FEB1D" w14:textId="77777777" w:rsidR="00EF6860" w:rsidRPr="001715BA" w:rsidRDefault="00740E12" w:rsidP="00740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......................             </w:t>
            </w:r>
            <w:r w:rsidR="00EF6860" w:rsidRPr="001715BA">
              <w:rPr>
                <w:rFonts w:ascii="Arial" w:hAnsi="Arial" w:cs="Arial"/>
              </w:rPr>
              <w:t>zł</w:t>
            </w:r>
          </w:p>
        </w:tc>
        <w:tc>
          <w:tcPr>
            <w:tcW w:w="4252" w:type="dxa"/>
          </w:tcPr>
          <w:p w14:paraId="1BCB6D7C" w14:textId="77777777" w:rsidR="00EF6860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6633FF7E" w14:textId="77777777" w:rsidR="00C01E3E" w:rsidRDefault="00C01E3E" w:rsidP="00740C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73DD6F9E" w14:textId="77777777" w:rsidR="00C01E3E" w:rsidRDefault="00C01E3E" w:rsidP="00740C3C">
            <w:pPr>
              <w:jc w:val="both"/>
              <w:rPr>
                <w:rFonts w:ascii="Arial" w:hAnsi="Arial" w:cs="Arial"/>
              </w:rPr>
            </w:pPr>
          </w:p>
          <w:p w14:paraId="1110015A" w14:textId="77777777" w:rsidR="00C01E3E" w:rsidRPr="001715BA" w:rsidRDefault="00C01E3E" w:rsidP="00740C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EF6860" w:rsidRPr="001715BA" w14:paraId="1E79387C" w14:textId="77777777" w:rsidTr="00740C3C">
        <w:tc>
          <w:tcPr>
            <w:tcW w:w="618" w:type="dxa"/>
          </w:tcPr>
          <w:p w14:paraId="4F7FBA91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10" w:type="dxa"/>
          </w:tcPr>
          <w:p w14:paraId="72251A86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napoje o zawartości</w:t>
            </w:r>
          </w:p>
          <w:p w14:paraId="14777C52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 alkoholu</w:t>
            </w:r>
          </w:p>
          <w:p w14:paraId="46E91028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Nr zezwolenia ………………...</w:t>
            </w:r>
          </w:p>
          <w:p w14:paraId="761DBB79" w14:textId="77777777" w:rsidR="00EF6860" w:rsidRPr="001715BA" w:rsidRDefault="00740E12" w:rsidP="00740E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1715BA">
              <w:rPr>
                <w:rFonts w:ascii="Arial" w:hAnsi="Arial" w:cs="Arial"/>
              </w:rPr>
              <w:t xml:space="preserve"> </w:t>
            </w:r>
            <w:r w:rsidR="00EF6860" w:rsidRPr="001715BA">
              <w:rPr>
                <w:rFonts w:ascii="Arial" w:hAnsi="Arial" w:cs="Arial"/>
              </w:rPr>
              <w:t>………….…………………</w:t>
            </w:r>
          </w:p>
        </w:tc>
        <w:tc>
          <w:tcPr>
            <w:tcW w:w="2534" w:type="dxa"/>
          </w:tcPr>
          <w:p w14:paraId="6DAE1534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4A705CA8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539F811B" w14:textId="77777777" w:rsidR="00EF6860" w:rsidRPr="001715BA" w:rsidRDefault="00740E12" w:rsidP="00740E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 zł</w:t>
            </w:r>
          </w:p>
        </w:tc>
        <w:tc>
          <w:tcPr>
            <w:tcW w:w="4252" w:type="dxa"/>
          </w:tcPr>
          <w:p w14:paraId="2928CE1D" w14:textId="77777777" w:rsidR="00EF6860" w:rsidRDefault="00EF6860" w:rsidP="00740C3C">
            <w:pPr>
              <w:jc w:val="both"/>
              <w:rPr>
                <w:rFonts w:ascii="Arial" w:hAnsi="Arial" w:cs="Arial"/>
              </w:rPr>
            </w:pPr>
          </w:p>
          <w:p w14:paraId="1D77F831" w14:textId="77777777" w:rsidR="00740E12" w:rsidRPr="001715BA" w:rsidRDefault="00740E12" w:rsidP="00740C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</w:tc>
      </w:tr>
    </w:tbl>
    <w:p w14:paraId="2B78A7DE" w14:textId="77777777" w:rsidR="00EF6860" w:rsidRDefault="00EF6860" w:rsidP="00EF6860">
      <w:pPr>
        <w:pStyle w:val="Tekstpodstawowywcity"/>
        <w:ind w:left="0"/>
        <w:jc w:val="both"/>
        <w:rPr>
          <w:rFonts w:ascii="Arial" w:hAnsi="Arial" w:cs="Arial"/>
          <w:sz w:val="20"/>
        </w:rPr>
      </w:pPr>
      <w:r w:rsidRPr="001715BA">
        <w:rPr>
          <w:rFonts w:ascii="Arial" w:hAnsi="Arial" w:cs="Arial"/>
          <w:sz w:val="20"/>
        </w:rPr>
        <w:t>Powyższe dane zostały złożone zgodnie ze stanem faktycznym na podstawie prawidłowo i rzetelnie prowadzonej ewidencji księgowej ze świadomością konsekwencji prawnych za podanie niezgodnych z prawdą danych, tj.: cofnięcia zezwolenia na podstawie art. 18 ust. 10 pkt 5 ustawy z dnia 26 października 1982 r. o wychowaniu w trzeźwości i przeciwdziałaniu alkoholizmowi.</w:t>
      </w:r>
    </w:p>
    <w:p w14:paraId="4ECCB9AD" w14:textId="77777777" w:rsidR="00740E12" w:rsidRDefault="00740E12" w:rsidP="00EF6860">
      <w:pPr>
        <w:pStyle w:val="Tekstpodstawowywcity"/>
        <w:ind w:left="0"/>
        <w:jc w:val="both"/>
        <w:rPr>
          <w:rFonts w:ascii="Arial" w:hAnsi="Arial" w:cs="Arial"/>
          <w:sz w:val="20"/>
        </w:rPr>
      </w:pPr>
    </w:p>
    <w:p w14:paraId="1EFC0D5F" w14:textId="77777777" w:rsidR="00740E12" w:rsidRPr="001715BA" w:rsidRDefault="00740E12" w:rsidP="00EF6860">
      <w:pPr>
        <w:pStyle w:val="Tekstpodstawowywcity"/>
        <w:ind w:left="0"/>
        <w:jc w:val="both"/>
        <w:rPr>
          <w:rFonts w:ascii="Arial" w:hAnsi="Arial" w:cs="Arial"/>
          <w:sz w:val="20"/>
        </w:rPr>
      </w:pPr>
    </w:p>
    <w:p w14:paraId="4699C217" w14:textId="77777777" w:rsidR="00724DC9" w:rsidRPr="001715BA" w:rsidRDefault="00724DC9" w:rsidP="00EF6860">
      <w:pPr>
        <w:jc w:val="right"/>
        <w:rPr>
          <w:rFonts w:ascii="Arial" w:hAnsi="Arial" w:cs="Arial"/>
        </w:rPr>
      </w:pPr>
    </w:p>
    <w:p w14:paraId="13B7B843" w14:textId="77777777" w:rsidR="00EF6860" w:rsidRPr="001715BA" w:rsidRDefault="00EF6860" w:rsidP="00EF6860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.</w:t>
      </w:r>
    </w:p>
    <w:p w14:paraId="0A2495E5" w14:textId="77777777" w:rsidR="00EF6860" w:rsidRDefault="00EF6860" w:rsidP="00EF6860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14:paraId="38972478" w14:textId="77777777" w:rsidR="00C01E3E" w:rsidRDefault="00C01E3E" w:rsidP="00EF6860">
      <w:pPr>
        <w:jc w:val="right"/>
        <w:rPr>
          <w:rFonts w:ascii="Arial" w:hAnsi="Arial" w:cs="Arial"/>
          <w:i/>
          <w:iCs/>
          <w:sz w:val="18"/>
          <w:szCs w:val="18"/>
        </w:rPr>
      </w:pPr>
    </w:p>
    <w:p w14:paraId="195EE4DD" w14:textId="77777777" w:rsidR="00740E12" w:rsidRPr="001715BA" w:rsidRDefault="00740E12" w:rsidP="00EF6860">
      <w:pPr>
        <w:jc w:val="right"/>
        <w:rPr>
          <w:rFonts w:ascii="Arial" w:hAnsi="Arial" w:cs="Arial"/>
          <w:i/>
          <w:iCs/>
          <w:sz w:val="18"/>
          <w:szCs w:val="18"/>
        </w:rPr>
      </w:pPr>
    </w:p>
    <w:p w14:paraId="687EC0E2" w14:textId="77777777" w:rsidR="00EF6860" w:rsidRPr="001715BA" w:rsidRDefault="00EF6860" w:rsidP="00EF6860">
      <w:pPr>
        <w:widowControl w:val="0"/>
        <w:tabs>
          <w:tab w:val="left" w:pos="360"/>
          <w:tab w:val="left" w:pos="720"/>
        </w:tabs>
        <w:ind w:left="360" w:hanging="360"/>
        <w:rPr>
          <w:rFonts w:ascii="Arial" w:hAnsi="Arial" w:cs="Arial"/>
          <w:u w:val="single"/>
        </w:rPr>
      </w:pPr>
    </w:p>
    <w:p w14:paraId="61BA8CB2" w14:textId="77777777" w:rsidR="00EF6860" w:rsidRPr="001715BA" w:rsidRDefault="00EF6860" w:rsidP="00EF68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dla PRZE</w:t>
      </w:r>
      <w:r w:rsidR="00CA116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SIĘBIORCY</w:t>
      </w:r>
    </w:p>
    <w:p w14:paraId="4CB46666" w14:textId="77777777" w:rsidR="00EF6860" w:rsidRPr="001715BA" w:rsidRDefault="00EF6860" w:rsidP="00EF686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FC939CF" w14:textId="77777777" w:rsidR="00EF6860" w:rsidRPr="001715BA" w:rsidRDefault="00EF6860" w:rsidP="00EF6860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>
        <w:rPr>
          <w:rFonts w:ascii="Arial" w:hAnsi="Arial" w:cs="Arial"/>
        </w:rPr>
        <w:t>Zgodnie z art. 18  ust.12 pkt</w:t>
      </w:r>
      <w:r w:rsidRPr="002B3738">
        <w:rPr>
          <w:rFonts w:ascii="Arial" w:hAnsi="Arial" w:cs="Arial"/>
        </w:rPr>
        <w:t xml:space="preserve"> 5 lit. a oraz ust. 12a ustawy z dnia 26 października 1982 r. </w:t>
      </w:r>
      <w:r w:rsidRPr="002B3738">
        <w:rPr>
          <w:rFonts w:ascii="Arial" w:hAnsi="Arial" w:cs="Arial"/>
          <w:i/>
          <w:iCs/>
        </w:rPr>
        <w:t xml:space="preserve">o wychowaniu w trzeźwości i przeciwdziałaniu alkoholizmowi  </w:t>
      </w:r>
      <w:r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Pr="002B3738"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mowa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2.</w:t>
      </w:r>
    </w:p>
    <w:p w14:paraId="25BBA37A" w14:textId="77777777" w:rsidR="00EF6860" w:rsidRPr="001715BA" w:rsidRDefault="00EF6860" w:rsidP="00EF686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2A7B3AAA" w14:textId="77777777" w:rsidR="00EF6860" w:rsidRPr="001715BA" w:rsidRDefault="00EF6860" w:rsidP="00EF6860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14:paraId="54866033" w14:textId="77777777" w:rsidR="00EF6860" w:rsidRPr="001715BA" w:rsidRDefault="00EF6860" w:rsidP="00EF686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2257991" w14:textId="77777777" w:rsidR="00EF6860" w:rsidRPr="001715BA" w:rsidRDefault="00EF6860" w:rsidP="00EF6860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3.Jako </w:t>
      </w:r>
      <w:r w:rsidRPr="001715BA">
        <w:rPr>
          <w:rFonts w:ascii="Arial" w:hAnsi="Arial" w:cs="Arial"/>
          <w:b/>
        </w:rPr>
        <w:t xml:space="preserve">wartość sprzedaży napojów alkoholowych </w:t>
      </w:r>
      <w:r w:rsidRPr="006655A6">
        <w:rPr>
          <w:rFonts w:ascii="Arial" w:hAnsi="Arial" w:cs="Arial"/>
          <w:b/>
        </w:rPr>
        <w:t>należy podać kwotę należną przedsiębiorcy za sprzedane napoje alkoholowe, z uwzględnieniem podatku od towarów</w:t>
      </w:r>
      <w:r w:rsidRPr="006655A6">
        <w:rPr>
          <w:rFonts w:ascii="Arial" w:hAnsi="Arial" w:cs="Arial"/>
          <w:b/>
        </w:rPr>
        <w:br/>
        <w:t>i usług oraz podatku akcyzowego</w:t>
      </w:r>
      <w:r>
        <w:rPr>
          <w:rFonts w:ascii="Arial" w:hAnsi="Arial" w:cs="Arial"/>
        </w:rPr>
        <w:t>.</w:t>
      </w:r>
    </w:p>
    <w:p w14:paraId="32B57EE0" w14:textId="77777777" w:rsidR="00EF6860" w:rsidRPr="001715BA" w:rsidRDefault="00EF6860" w:rsidP="00EF686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77D130FC" w14:textId="77777777" w:rsidR="00EF6860" w:rsidRPr="001715BA" w:rsidRDefault="00EF6860" w:rsidP="00EF6860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ust.5 i 6 ww. ustawy.</w:t>
      </w:r>
    </w:p>
    <w:p w14:paraId="2F513D0B" w14:textId="77777777" w:rsidR="00EF6860" w:rsidRPr="001715BA" w:rsidRDefault="00EF6860" w:rsidP="00EF6860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732"/>
        <w:gridCol w:w="3233"/>
        <w:gridCol w:w="3473"/>
      </w:tblGrid>
      <w:tr w:rsidR="00EF6860" w:rsidRPr="001715BA" w14:paraId="303E8D5B" w14:textId="77777777" w:rsidTr="00740C3C">
        <w:tc>
          <w:tcPr>
            <w:tcW w:w="643" w:type="dxa"/>
          </w:tcPr>
          <w:p w14:paraId="5A9F8E76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03" w:type="dxa"/>
          </w:tcPr>
          <w:p w14:paraId="362918F0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</w:t>
            </w:r>
          </w:p>
          <w:p w14:paraId="61AE8162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sprzedanych</w:t>
            </w:r>
          </w:p>
          <w:p w14:paraId="7EA67067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napojów a</w:t>
            </w:r>
            <w:r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koholowych</w:t>
            </w:r>
          </w:p>
        </w:tc>
        <w:tc>
          <w:tcPr>
            <w:tcW w:w="3899" w:type="dxa"/>
          </w:tcPr>
          <w:p w14:paraId="52331D86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Opłata podstawowa </w:t>
            </w:r>
            <w:r w:rsidRPr="001715BA">
              <w:rPr>
                <w:rFonts w:ascii="Arial" w:hAnsi="Arial" w:cs="Arial"/>
              </w:rPr>
              <w:t>pobierana</w:t>
            </w:r>
          </w:p>
          <w:p w14:paraId="0E006C22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 </w:t>
            </w:r>
            <w:r>
              <w:rPr>
                <w:rFonts w:ascii="Arial" w:hAnsi="Arial" w:cs="Arial"/>
              </w:rPr>
              <w:br/>
            </w:r>
            <w:r w:rsidRPr="001715BA">
              <w:rPr>
                <w:rFonts w:ascii="Arial" w:hAnsi="Arial" w:cs="Arial"/>
              </w:rPr>
              <w:t>sprzedaży napojów alkoholowych</w:t>
            </w:r>
          </w:p>
          <w:p w14:paraId="41410EA5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u w:val="single"/>
              </w:rPr>
              <w:t>nie przekroczyła</w:t>
            </w:r>
            <w:r w:rsidRPr="001715BA">
              <w:rPr>
                <w:rFonts w:ascii="Arial" w:hAnsi="Arial" w:cs="Arial"/>
              </w:rPr>
              <w:t xml:space="preserve"> progu ustawo</w:t>
            </w:r>
            <w:r>
              <w:rPr>
                <w:rFonts w:ascii="Arial" w:hAnsi="Arial" w:cs="Arial"/>
              </w:rPr>
              <w:t>w</w:t>
            </w:r>
            <w:r w:rsidRPr="001715BA">
              <w:rPr>
                <w:rFonts w:ascii="Arial" w:hAnsi="Arial" w:cs="Arial"/>
              </w:rPr>
              <w:t>ego</w:t>
            </w:r>
            <w:r w:rsidRPr="001715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55" w:type="dxa"/>
          </w:tcPr>
          <w:p w14:paraId="77DBB5EA" w14:textId="77777777" w:rsidR="00EF6860" w:rsidRPr="001715BA" w:rsidRDefault="00EF6860" w:rsidP="00740C3C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Opłata podwyższona</w:t>
            </w:r>
            <w:r w:rsidRPr="001715BA">
              <w:rPr>
                <w:rFonts w:ascii="Arial" w:hAnsi="Arial" w:cs="Arial"/>
              </w:rPr>
              <w:t xml:space="preserve"> pobierana</w:t>
            </w:r>
          </w:p>
          <w:p w14:paraId="42DEDA61" w14:textId="77777777" w:rsidR="00EF6860" w:rsidRPr="001715BA" w:rsidRDefault="00EF6860" w:rsidP="00740C3C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</w:t>
            </w:r>
            <w:r>
              <w:rPr>
                <w:rFonts w:ascii="Arial" w:hAnsi="Arial" w:cs="Arial"/>
              </w:rPr>
              <w:t xml:space="preserve"> </w:t>
            </w:r>
          </w:p>
          <w:p w14:paraId="7A6C8530" w14:textId="77777777" w:rsidR="00EF6860" w:rsidRPr="001715BA" w:rsidRDefault="00EF6860" w:rsidP="00740C3C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sprzedaży napojów alkoholowych </w:t>
            </w:r>
            <w:r w:rsidRPr="001715BA">
              <w:rPr>
                <w:rFonts w:ascii="Arial" w:hAnsi="Arial" w:cs="Arial"/>
                <w:u w:val="single"/>
              </w:rPr>
              <w:t>przekroczyła</w:t>
            </w:r>
            <w:r w:rsidRPr="001715BA">
              <w:rPr>
                <w:rFonts w:ascii="Arial" w:hAnsi="Arial" w:cs="Arial"/>
              </w:rPr>
              <w:t xml:space="preserve"> próg ustawowy</w:t>
            </w:r>
          </w:p>
        </w:tc>
      </w:tr>
      <w:tr w:rsidR="00EF6860" w:rsidRPr="001715BA" w14:paraId="58A4C257" w14:textId="77777777" w:rsidTr="00740C3C">
        <w:tc>
          <w:tcPr>
            <w:tcW w:w="643" w:type="dxa"/>
          </w:tcPr>
          <w:p w14:paraId="6AC1ACE7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03" w:type="dxa"/>
          </w:tcPr>
          <w:p w14:paraId="231319BF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2ECF8995" w14:textId="39765DE9" w:rsidR="00EF6860" w:rsidRPr="001715BA" w:rsidRDefault="00EF6860" w:rsidP="00740C3C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do 4,5% a</w:t>
            </w:r>
            <w:r w:rsidR="00C47816"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koholu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ADDE0C2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99" w:type="dxa"/>
          </w:tcPr>
          <w:p w14:paraId="5D046531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14:paraId="0CAAE63D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134F790C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6AE36E64" w14:textId="77777777" w:rsidR="00EF6860" w:rsidRPr="001715BA" w:rsidRDefault="00EF6860" w:rsidP="00740C3C">
            <w:pPr>
              <w:jc w:val="both"/>
              <w:rPr>
                <w:rFonts w:ascii="Arial" w:hAnsi="Arial" w:cs="Arial"/>
                <w:i/>
              </w:rPr>
            </w:pPr>
            <w:r w:rsidRPr="001715BA">
              <w:rPr>
                <w:rFonts w:ascii="Arial" w:hAnsi="Arial" w:cs="Arial"/>
                <w:i/>
              </w:rPr>
              <w:t>przy wartości sprzedaży</w:t>
            </w:r>
          </w:p>
          <w:p w14:paraId="320ED28A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7DAFB44C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1,4%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  <w:tr w:rsidR="00EF6860" w:rsidRPr="001715BA" w14:paraId="674F94A0" w14:textId="77777777" w:rsidTr="00740C3C">
        <w:tc>
          <w:tcPr>
            <w:tcW w:w="643" w:type="dxa"/>
          </w:tcPr>
          <w:p w14:paraId="43C071D3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03" w:type="dxa"/>
          </w:tcPr>
          <w:p w14:paraId="48DB8CE9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14:paraId="29B997A5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4,5% do 18% alkoholu</w:t>
            </w:r>
          </w:p>
          <w:p w14:paraId="4FFB55FB" w14:textId="77777777" w:rsidR="00EF6860" w:rsidRPr="001715BA" w:rsidRDefault="00EF6860" w:rsidP="00740C3C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(z wyjątkiem</w:t>
            </w:r>
          </w:p>
          <w:p w14:paraId="781E4B22" w14:textId="77777777" w:rsidR="00EF6860" w:rsidRPr="001715BA" w:rsidRDefault="00EF6860" w:rsidP="00740C3C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99" w:type="dxa"/>
          </w:tcPr>
          <w:p w14:paraId="3D354619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3FCEF28A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013B8096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14:paraId="62C0B5E9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60F8710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6CBD2077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1,4% </w:t>
            </w:r>
            <w:r w:rsidRPr="001715BA">
              <w:rPr>
                <w:rFonts w:ascii="Arial" w:hAnsi="Arial" w:cs="Arial"/>
              </w:rPr>
              <w:t>ogólnej wartości sprzedaży tych napojów w roku poprzednim</w:t>
            </w:r>
          </w:p>
          <w:p w14:paraId="2E936327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</w:p>
        </w:tc>
      </w:tr>
      <w:tr w:rsidR="00EF6860" w:rsidRPr="001715BA" w14:paraId="1B08EB53" w14:textId="77777777" w:rsidTr="00740C3C">
        <w:tc>
          <w:tcPr>
            <w:tcW w:w="643" w:type="dxa"/>
          </w:tcPr>
          <w:p w14:paraId="7305A692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03" w:type="dxa"/>
          </w:tcPr>
          <w:p w14:paraId="3AD4372F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o zawartości </w:t>
            </w:r>
          </w:p>
          <w:p w14:paraId="7A55E18F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</w:t>
            </w:r>
          </w:p>
          <w:p w14:paraId="4BBB22D6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99" w:type="dxa"/>
          </w:tcPr>
          <w:p w14:paraId="65343731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1F364FA2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14:paraId="0199C4DC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55" w:type="dxa"/>
          </w:tcPr>
          <w:p w14:paraId="0321D895" w14:textId="77777777" w:rsidR="00EF6860" w:rsidRPr="001715BA" w:rsidRDefault="00EF6860" w:rsidP="00740C3C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14:paraId="447E897F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14:paraId="456DA969" w14:textId="77777777" w:rsidR="00EF6860" w:rsidRPr="001715BA" w:rsidRDefault="00EF6860" w:rsidP="00740C3C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2,7%</w:t>
            </w:r>
            <w:r w:rsidRPr="001715BA">
              <w:rPr>
                <w:rFonts w:ascii="Arial" w:hAnsi="Arial" w:cs="Arial"/>
              </w:rPr>
              <w:t xml:space="preserve"> ogólnej wartości sprzedaży tych napojów w roku poprzednim</w:t>
            </w:r>
          </w:p>
        </w:tc>
      </w:tr>
    </w:tbl>
    <w:p w14:paraId="4038A240" w14:textId="77777777" w:rsidR="00EF6860" w:rsidRPr="001715BA" w:rsidRDefault="00EF6860" w:rsidP="00EF6860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7B53595" w14:textId="77777777" w:rsidR="00EF6860" w:rsidRPr="001715BA" w:rsidRDefault="00EF6860" w:rsidP="00EF6860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5.Opłatę roczną za korzystanie z zezwolenia (zezwoleń) w danym roku kalendarzowym należy uiszczać w trzech równych ratach, w ustawowych, nieprzywracalnych terminach:</w:t>
      </w:r>
      <w:r w:rsidRPr="001715BA">
        <w:rPr>
          <w:rFonts w:ascii="Arial" w:hAnsi="Arial" w:cs="Arial"/>
        </w:rPr>
        <w:br/>
      </w:r>
      <w:r w:rsidRPr="001715BA">
        <w:rPr>
          <w:rFonts w:ascii="Arial" w:hAnsi="Arial" w:cs="Arial"/>
          <w:b/>
        </w:rPr>
        <w:t>do 31 stycznia,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31 maja oraz do 30 września danego roku </w:t>
      </w:r>
      <w:r w:rsidRPr="001715BA">
        <w:rPr>
          <w:rFonts w:ascii="Arial" w:hAnsi="Arial" w:cs="Arial"/>
        </w:rPr>
        <w:t>- art. 11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ust.7 ww. ustawy.</w:t>
      </w:r>
    </w:p>
    <w:p w14:paraId="5DD58824" w14:textId="77777777" w:rsidR="00EF6860" w:rsidRDefault="00EF6860" w:rsidP="00EF6860">
      <w:pPr>
        <w:ind w:left="180"/>
        <w:jc w:val="both"/>
        <w:rPr>
          <w:rFonts w:ascii="Arial" w:hAnsi="Arial" w:cs="Arial"/>
        </w:rPr>
      </w:pPr>
    </w:p>
    <w:p w14:paraId="63D4C64F" w14:textId="77777777" w:rsidR="00EF6860" w:rsidRPr="003A6A83" w:rsidRDefault="00EF6860" w:rsidP="00EF6860">
      <w:pPr>
        <w:ind w:left="180"/>
        <w:jc w:val="both"/>
        <w:rPr>
          <w:rFonts w:ascii="Arial" w:hAnsi="Arial" w:cs="Arial"/>
          <w:b/>
        </w:rPr>
      </w:pPr>
      <w:r w:rsidRPr="003A6A83">
        <w:rPr>
          <w:rFonts w:ascii="Arial" w:hAnsi="Arial" w:cs="Arial"/>
          <w:b/>
        </w:rPr>
        <w:t>Wpłaty należy dokonywać na rachunek gminy:</w:t>
      </w:r>
    </w:p>
    <w:p w14:paraId="74C8C0DA" w14:textId="77777777" w:rsidR="00EF6860" w:rsidRPr="003A6A83" w:rsidRDefault="00EF6860" w:rsidP="00EF6860">
      <w:pPr>
        <w:ind w:left="180"/>
        <w:jc w:val="both"/>
        <w:rPr>
          <w:rFonts w:ascii="Arial" w:hAnsi="Arial" w:cs="Arial"/>
          <w:b/>
        </w:rPr>
      </w:pPr>
      <w:r w:rsidRPr="003A6A83">
        <w:rPr>
          <w:rFonts w:ascii="Arial" w:hAnsi="Arial" w:cs="Arial"/>
          <w:b/>
        </w:rPr>
        <w:t>nr konta : 56 9343 1015 1300 0130 2000 0100 .</w:t>
      </w:r>
    </w:p>
    <w:p w14:paraId="549B6A93" w14:textId="77777777" w:rsidR="00EF6860" w:rsidRDefault="00EF6860" w:rsidP="00EF6860">
      <w:pPr>
        <w:ind w:left="180"/>
        <w:jc w:val="both"/>
        <w:rPr>
          <w:rFonts w:ascii="Arial" w:hAnsi="Arial" w:cs="Arial"/>
        </w:rPr>
      </w:pPr>
    </w:p>
    <w:p w14:paraId="69545B26" w14:textId="77777777" w:rsidR="00EF6860" w:rsidRPr="001715BA" w:rsidRDefault="00EF6860" w:rsidP="00EF6860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18 ust.12 pkt</w:t>
      </w:r>
      <w:r w:rsidRPr="002B3738">
        <w:rPr>
          <w:rFonts w:ascii="Arial" w:hAnsi="Arial" w:cs="Arial"/>
        </w:rPr>
        <w:t xml:space="preserve"> 5 lit. b oraz ust. 12b ustawy z dnia 26 października 1982 r. </w:t>
      </w:r>
      <w:r w:rsidRPr="002B3738">
        <w:rPr>
          <w:rFonts w:ascii="Arial" w:hAnsi="Arial" w:cs="Arial"/>
          <w:i/>
          <w:iCs/>
        </w:rPr>
        <w:t xml:space="preserve">o wychowaniu w trzeźwości i przeciwdziałaniu alkoholizmowi, </w:t>
      </w:r>
      <w:r w:rsidRPr="00CE6DCC">
        <w:rPr>
          <w:rFonts w:ascii="Arial" w:hAnsi="Arial" w:cs="Arial"/>
          <w:b/>
        </w:rPr>
        <w:t>zezwolenie wygasa z upływem 30 dni od dnia upływu terminu dopełnienia obowiązku dokonania opłaty</w:t>
      </w:r>
      <w:r w:rsidRPr="002B3738">
        <w:rPr>
          <w:rFonts w:ascii="Arial" w:hAnsi="Arial" w:cs="Arial"/>
        </w:rPr>
        <w:t xml:space="preserve"> w wysokości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i 5, jeżeli przedsiębiorca w terminie 30 dni od dnia upływu terminu do dokonania czynności określonej w ust. 12 pkt 5 lit. b nie wniesie raty opłaty określonej w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albo 5, powiększonej o 30% tej opłaty.</w:t>
      </w:r>
    </w:p>
    <w:p w14:paraId="6439A129" w14:textId="77777777" w:rsidR="00713D5C" w:rsidRDefault="00713D5C"/>
    <w:sectPr w:rsidR="00713D5C" w:rsidSect="0000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60"/>
    <w:rsid w:val="0000615F"/>
    <w:rsid w:val="00091692"/>
    <w:rsid w:val="00097418"/>
    <w:rsid w:val="0018492D"/>
    <w:rsid w:val="001C444E"/>
    <w:rsid w:val="00316802"/>
    <w:rsid w:val="00377C6D"/>
    <w:rsid w:val="003A3DCF"/>
    <w:rsid w:val="0043213D"/>
    <w:rsid w:val="00447FFE"/>
    <w:rsid w:val="004A6CCD"/>
    <w:rsid w:val="0054472B"/>
    <w:rsid w:val="00713D5C"/>
    <w:rsid w:val="00724DC9"/>
    <w:rsid w:val="00740E12"/>
    <w:rsid w:val="0081281A"/>
    <w:rsid w:val="00906E25"/>
    <w:rsid w:val="009630AC"/>
    <w:rsid w:val="00B260A4"/>
    <w:rsid w:val="00B6040E"/>
    <w:rsid w:val="00B97406"/>
    <w:rsid w:val="00BD43AC"/>
    <w:rsid w:val="00C01E3E"/>
    <w:rsid w:val="00C47816"/>
    <w:rsid w:val="00CA1168"/>
    <w:rsid w:val="00CE4369"/>
    <w:rsid w:val="00D03765"/>
    <w:rsid w:val="00D73173"/>
    <w:rsid w:val="00EE3310"/>
    <w:rsid w:val="00E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C5EA"/>
  <w15:docId w15:val="{E7A7391C-FDAD-4F86-959A-16C2D78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8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68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86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F686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F6860"/>
    <w:pPr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86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Ryn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Sławecka</dc:creator>
  <cp:keywords/>
  <dc:description/>
  <cp:lastModifiedBy>Kowalewska Emilia</cp:lastModifiedBy>
  <cp:revision>7</cp:revision>
  <cp:lastPrinted>2022-05-30T08:50:00Z</cp:lastPrinted>
  <dcterms:created xsi:type="dcterms:W3CDTF">2023-03-16T10:39:00Z</dcterms:created>
  <dcterms:modified xsi:type="dcterms:W3CDTF">2024-05-07T08:13:00Z</dcterms:modified>
</cp:coreProperties>
</file>